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B9B2716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9A611D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Своих не бросаем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3282BFF1" w14:textId="69D3CE24" w:rsidR="00550045" w:rsidRDefault="00550045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9A611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социальные работники ОБ</w:t>
      </w:r>
      <w:r w:rsidR="00575BCE" w:rsidRPr="00386FEA">
        <w:rPr>
          <w:rFonts w:ascii="Times New Roman" w:hAnsi="Times New Roman" w:cs="Times New Roman"/>
          <w:sz w:val="28"/>
          <w:szCs w:val="28"/>
        </w:rPr>
        <w:t>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продолжают </w:t>
      </w:r>
      <w:bookmarkStart w:id="0" w:name="_GoBack"/>
      <w:bookmarkEnd w:id="0"/>
      <w:r w:rsidRPr="00386FEA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86FEA">
        <w:rPr>
          <w:rFonts w:ascii="Times New Roman" w:hAnsi="Times New Roman" w:cs="Times New Roman"/>
          <w:sz w:val="28"/>
          <w:szCs w:val="28"/>
        </w:rPr>
        <w:t xml:space="preserve"> участие в благотворительной деятельности</w:t>
      </w:r>
      <w:r w:rsidR="00575BCE" w:rsidRPr="00386FEA">
        <w:rPr>
          <w:rFonts w:ascii="Times New Roman" w:hAnsi="Times New Roman" w:cs="Times New Roman"/>
          <w:sz w:val="28"/>
          <w:szCs w:val="28"/>
        </w:rPr>
        <w:t xml:space="preserve"> </w:t>
      </w:r>
      <w:r w:rsidRP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поддержку участников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40B9C1F" w14:textId="5F694785" w:rsidR="00550045" w:rsidRDefault="00205CFA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этот раз в</w:t>
      </w:r>
      <w:r w:rsid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045" w:rsidRPr="00386F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045" w:rsidRPr="00386FE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550045" w:rsidRPr="00386FE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550045" w:rsidRPr="00386FEA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550045" w:rsidRPr="00386FEA">
        <w:rPr>
          <w:rFonts w:ascii="Times New Roman" w:hAnsi="Times New Roman" w:cs="Times New Roman"/>
          <w:sz w:val="28"/>
          <w:szCs w:val="28"/>
        </w:rPr>
        <w:t>» Медвенского района</w:t>
      </w:r>
      <w:r w:rsidR="00550045">
        <w:rPr>
          <w:rFonts w:ascii="Times New Roman" w:hAnsi="Times New Roman" w:cs="Times New Roman"/>
          <w:sz w:val="28"/>
          <w:szCs w:val="28"/>
        </w:rPr>
        <w:t xml:space="preserve"> были переданы </w:t>
      </w:r>
      <w:r w:rsidR="00835A28">
        <w:rPr>
          <w:rFonts w:ascii="Times New Roman" w:hAnsi="Times New Roman" w:cs="Times New Roman"/>
          <w:sz w:val="28"/>
          <w:szCs w:val="28"/>
        </w:rPr>
        <w:t xml:space="preserve">лекарственные препараты и стиральный порошок. </w:t>
      </w:r>
    </w:p>
    <w:p w14:paraId="41E77BFB" w14:textId="05DF5B89" w:rsidR="00205CFA" w:rsidRPr="00205CFA" w:rsidRDefault="00AD0BB2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="005A1D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оциальные работники учреждения</w:t>
      </w:r>
      <w:r w:rsidR="00971A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835A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продолжают </w:t>
      </w:r>
      <w:r w:rsidR="00971A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принима</w:t>
      </w:r>
      <w:r w:rsidR="00835A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ть</w:t>
      </w:r>
      <w:r w:rsidR="005A1D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участ</w:t>
      </w:r>
      <w:r w:rsidR="00971A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ие</w:t>
      </w:r>
      <w:r w:rsidR="005A1D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плетении маскировочных сетей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по мере возможности.</w:t>
      </w:r>
      <w:r w:rsidR="005A1D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44861948" w14:textId="366B7589" w:rsidR="00550045" w:rsidRPr="00550045" w:rsidRDefault="00550045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0045" w:rsidRPr="0055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0D67B5"/>
    <w:rsid w:val="001227E5"/>
    <w:rsid w:val="001C3516"/>
    <w:rsid w:val="001F5A58"/>
    <w:rsid w:val="00205CFA"/>
    <w:rsid w:val="00221FA8"/>
    <w:rsid w:val="00275179"/>
    <w:rsid w:val="00285F82"/>
    <w:rsid w:val="002E3063"/>
    <w:rsid w:val="00386FEA"/>
    <w:rsid w:val="00396719"/>
    <w:rsid w:val="00493C11"/>
    <w:rsid w:val="004D6ECE"/>
    <w:rsid w:val="00512BE3"/>
    <w:rsid w:val="00514B60"/>
    <w:rsid w:val="00550045"/>
    <w:rsid w:val="0055509B"/>
    <w:rsid w:val="00575BCE"/>
    <w:rsid w:val="005A1D76"/>
    <w:rsid w:val="005D3B0A"/>
    <w:rsid w:val="005D7924"/>
    <w:rsid w:val="00652DE0"/>
    <w:rsid w:val="0065520C"/>
    <w:rsid w:val="006C66F5"/>
    <w:rsid w:val="00722CCE"/>
    <w:rsid w:val="00723F06"/>
    <w:rsid w:val="00731EB3"/>
    <w:rsid w:val="00755F37"/>
    <w:rsid w:val="007A64E8"/>
    <w:rsid w:val="007B1E7C"/>
    <w:rsid w:val="0081132B"/>
    <w:rsid w:val="00835A28"/>
    <w:rsid w:val="00844404"/>
    <w:rsid w:val="00873702"/>
    <w:rsid w:val="008A6F0F"/>
    <w:rsid w:val="008E5138"/>
    <w:rsid w:val="00907902"/>
    <w:rsid w:val="00971A8B"/>
    <w:rsid w:val="009A611D"/>
    <w:rsid w:val="009B441B"/>
    <w:rsid w:val="009E3A4D"/>
    <w:rsid w:val="00A23B30"/>
    <w:rsid w:val="00A2478B"/>
    <w:rsid w:val="00AC009F"/>
    <w:rsid w:val="00AD05FD"/>
    <w:rsid w:val="00AD0BB2"/>
    <w:rsid w:val="00AE6004"/>
    <w:rsid w:val="00AF4EB1"/>
    <w:rsid w:val="00BB1E08"/>
    <w:rsid w:val="00C277F9"/>
    <w:rsid w:val="00C344BF"/>
    <w:rsid w:val="00C9230C"/>
    <w:rsid w:val="00C943FD"/>
    <w:rsid w:val="00CB1454"/>
    <w:rsid w:val="00CB458E"/>
    <w:rsid w:val="00CE3D26"/>
    <w:rsid w:val="00E46BCB"/>
    <w:rsid w:val="00ED3C95"/>
    <w:rsid w:val="00ED490D"/>
    <w:rsid w:val="00EE61EF"/>
    <w:rsid w:val="00F4426C"/>
    <w:rsid w:val="00F44FD3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45</cp:revision>
  <cp:lastPrinted>2022-12-14T13:44:00Z</cp:lastPrinted>
  <dcterms:created xsi:type="dcterms:W3CDTF">2022-01-13T14:39:00Z</dcterms:created>
  <dcterms:modified xsi:type="dcterms:W3CDTF">2023-11-27T07:05:00Z</dcterms:modified>
</cp:coreProperties>
</file>